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B3B6E" w14:textId="050D1ABA" w:rsidR="009C211F" w:rsidRDefault="007D24EE" w:rsidP="009A2EAD">
      <w:pPr>
        <w:adjustRightInd/>
        <w:spacing w:line="324" w:lineRule="exact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（別記</w:t>
      </w:r>
      <w:r w:rsidR="009C211F">
        <w:rPr>
          <w:rFonts w:asciiTheme="minorEastAsia" w:eastAsiaTheme="minorEastAsia" w:hAnsiTheme="minorEastAsia" w:cs="Times New Roman" w:hint="eastAsia"/>
          <w:sz w:val="21"/>
          <w:szCs w:val="21"/>
        </w:rPr>
        <w:t>様式第１号）</w:t>
      </w:r>
    </w:p>
    <w:p w14:paraId="00E37CF6" w14:textId="77777777" w:rsidR="009C211F" w:rsidRDefault="009C211F" w:rsidP="009A2EAD">
      <w:pPr>
        <w:adjustRightInd/>
        <w:spacing w:line="324" w:lineRule="exact"/>
        <w:rPr>
          <w:rFonts w:asciiTheme="minorEastAsia" w:eastAsiaTheme="minorEastAsia" w:hAnsiTheme="minorEastAsia" w:cs="Times New Roman"/>
          <w:sz w:val="21"/>
          <w:szCs w:val="21"/>
        </w:rPr>
      </w:pPr>
    </w:p>
    <w:p w14:paraId="006EFF61" w14:textId="77777777" w:rsidR="009C211F" w:rsidRDefault="009C211F" w:rsidP="009A2EAD">
      <w:pPr>
        <w:adjustRightInd/>
        <w:spacing w:line="324" w:lineRule="exact"/>
        <w:rPr>
          <w:rFonts w:asciiTheme="minorEastAsia" w:eastAsiaTheme="minorEastAsia" w:hAnsiTheme="minorEastAsia" w:cs="Times New Roman"/>
          <w:sz w:val="21"/>
          <w:szCs w:val="21"/>
        </w:rPr>
      </w:pPr>
    </w:p>
    <w:p w14:paraId="2BB4BE4A" w14:textId="709E0533" w:rsidR="006464D3" w:rsidRDefault="000526FB" w:rsidP="006464D3">
      <w:pPr>
        <w:adjustRightInd/>
        <w:spacing w:line="324" w:lineRule="exact"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北部地域誘客促進</w:t>
      </w:r>
      <w:r w:rsidR="006464D3" w:rsidRPr="006464D3">
        <w:rPr>
          <w:rFonts w:asciiTheme="minorEastAsia" w:eastAsiaTheme="minorEastAsia" w:hAnsiTheme="minorEastAsia" w:cs="Times New Roman" w:hint="eastAsia"/>
          <w:sz w:val="21"/>
          <w:szCs w:val="21"/>
        </w:rPr>
        <w:t>イベント開催補助金</w:t>
      </w:r>
      <w:r w:rsidR="009C211F">
        <w:rPr>
          <w:rFonts w:asciiTheme="minorEastAsia" w:eastAsiaTheme="minorEastAsia" w:hAnsiTheme="minorEastAsia" w:cs="Times New Roman" w:hint="eastAsia"/>
          <w:sz w:val="21"/>
          <w:szCs w:val="21"/>
        </w:rPr>
        <w:t>申請書</w:t>
      </w:r>
    </w:p>
    <w:p w14:paraId="4FF4F586" w14:textId="77777777" w:rsidR="006464D3" w:rsidRPr="00692274" w:rsidRDefault="006464D3" w:rsidP="006464D3">
      <w:pPr>
        <w:adjustRightInd/>
        <w:spacing w:line="324" w:lineRule="exact"/>
        <w:rPr>
          <w:rFonts w:asciiTheme="minorEastAsia" w:eastAsiaTheme="minorEastAsia" w:hAnsiTheme="minorEastAsia" w:cs="Times New Roman"/>
          <w:sz w:val="21"/>
          <w:szCs w:val="21"/>
        </w:rPr>
      </w:pPr>
    </w:p>
    <w:p w14:paraId="1828B4D5" w14:textId="2E29B52B" w:rsidR="006464D3" w:rsidRDefault="006464D3" w:rsidP="006464D3">
      <w:pPr>
        <w:adjustRightInd/>
        <w:spacing w:line="324" w:lineRule="exact"/>
        <w:rPr>
          <w:rFonts w:asciiTheme="minorEastAsia" w:eastAsiaTheme="minorEastAsia" w:hAnsiTheme="minorEastAsia" w:cs="Times New Roman"/>
          <w:sz w:val="21"/>
          <w:szCs w:val="21"/>
        </w:rPr>
      </w:pPr>
    </w:p>
    <w:p w14:paraId="6CAE0BC5" w14:textId="74294511" w:rsidR="006464D3" w:rsidRDefault="009B0A98" w:rsidP="006464D3">
      <w:pPr>
        <w:adjustRightInd/>
        <w:spacing w:line="324" w:lineRule="exact"/>
        <w:ind w:firstLineChars="100" w:firstLine="222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（公社）びわこビジターズビューロー　会長　宛</w:t>
      </w:r>
    </w:p>
    <w:p w14:paraId="6C066DD7" w14:textId="77777777" w:rsidR="006464D3" w:rsidRDefault="006464D3" w:rsidP="006464D3">
      <w:pPr>
        <w:adjustRightInd/>
        <w:spacing w:line="324" w:lineRule="exact"/>
        <w:rPr>
          <w:rFonts w:asciiTheme="minorEastAsia" w:eastAsiaTheme="minorEastAsia" w:hAnsiTheme="minorEastAsia" w:cs="Times New Roman"/>
          <w:sz w:val="21"/>
          <w:szCs w:val="21"/>
        </w:rPr>
      </w:pPr>
    </w:p>
    <w:p w14:paraId="3631294A" w14:textId="16106404" w:rsidR="000526FB" w:rsidRDefault="000526FB" w:rsidP="000526FB">
      <w:pPr>
        <w:adjustRightInd/>
        <w:spacing w:line="324" w:lineRule="exact"/>
        <w:rPr>
          <w:rFonts w:asciiTheme="minorEastAsia" w:eastAsiaTheme="minorEastAsia" w:hAnsiTheme="minorEastAsia" w:cs="Times New Roman" w:hint="eastAsia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bookmarkStart w:id="0" w:name="_Hlk165449996"/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　　　　　　　　　　　　　　　　　　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申請者　所在地</w:t>
      </w:r>
    </w:p>
    <w:p w14:paraId="1709CAEF" w14:textId="77777777" w:rsidR="000526FB" w:rsidRPr="00860002" w:rsidRDefault="000526FB" w:rsidP="000526FB">
      <w:pPr>
        <w:ind w:firstLineChars="2400" w:firstLine="5328"/>
        <w:rPr>
          <w:rFonts w:eastAsia="SimSun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名称</w:t>
      </w:r>
    </w:p>
    <w:p w14:paraId="6DBAFE80" w14:textId="77777777" w:rsidR="000526FB" w:rsidRDefault="000526FB" w:rsidP="000526FB">
      <w:pPr>
        <w:ind w:firstLineChars="2400" w:firstLine="5328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代表者職氏名</w:t>
      </w:r>
    </w:p>
    <w:p w14:paraId="39C25FDF" w14:textId="77777777" w:rsidR="000526FB" w:rsidRPr="00860002" w:rsidRDefault="000526FB" w:rsidP="000526FB">
      <w:pPr>
        <w:ind w:firstLineChars="1800" w:firstLine="3996"/>
        <w:rPr>
          <w:rFonts w:eastAsia="SimSun" w:hint="eastAsia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発行責任者　氏名</w:t>
      </w:r>
    </w:p>
    <w:p w14:paraId="58E1F36D" w14:textId="5A1146FD" w:rsidR="00BA7E70" w:rsidRPr="000526FB" w:rsidRDefault="000526FB" w:rsidP="000526FB">
      <w:pPr>
        <w:ind w:firstLineChars="2000" w:firstLine="4440"/>
        <w:rPr>
          <w:rFonts w:hint="eastAsia"/>
          <w:color w:val="000000" w:themeColor="text1"/>
          <w:sz w:val="21"/>
          <w:szCs w:val="21"/>
        </w:rPr>
      </w:pPr>
      <w:r w:rsidRPr="00860002">
        <w:rPr>
          <w:rFonts w:hint="eastAsia"/>
          <w:color w:val="000000" w:themeColor="text1"/>
          <w:sz w:val="21"/>
          <w:szCs w:val="21"/>
          <w:lang w:eastAsia="zh-CN"/>
        </w:rPr>
        <w:t>担当者</w:t>
      </w:r>
      <w:r>
        <w:rPr>
          <w:rFonts w:hint="eastAsia"/>
          <w:color w:val="000000" w:themeColor="text1"/>
          <w:sz w:val="21"/>
          <w:szCs w:val="21"/>
        </w:rPr>
        <w:t xml:space="preserve">　氏名</w:t>
      </w:r>
      <w:bookmarkEnd w:id="0"/>
    </w:p>
    <w:p w14:paraId="093772E7" w14:textId="3D41FD0A" w:rsidR="009C211F" w:rsidRPr="009C211F" w:rsidRDefault="009C211F" w:rsidP="00BA7E70">
      <w:pPr>
        <w:ind w:firstLineChars="1700" w:firstLine="3774"/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</w:t>
      </w:r>
      <w:r w:rsidRPr="009C211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</w:t>
      </w:r>
      <w:r w:rsidRPr="009C211F">
        <w:rPr>
          <w:rFonts w:asciiTheme="minorEastAsia" w:eastAsiaTheme="minorEastAsia" w:hAnsiTheme="minorEastAsia"/>
          <w:color w:val="000000" w:themeColor="text1"/>
          <w:sz w:val="21"/>
          <w:szCs w:val="21"/>
          <w:lang w:eastAsia="zh-CN"/>
        </w:rPr>
        <w:t>E-MAIL</w:t>
      </w:r>
    </w:p>
    <w:p w14:paraId="33B02D3C" w14:textId="77777777" w:rsidR="006464D3" w:rsidRDefault="006464D3" w:rsidP="006464D3">
      <w:pPr>
        <w:adjustRightInd/>
        <w:spacing w:line="324" w:lineRule="exact"/>
        <w:rPr>
          <w:rFonts w:asciiTheme="minorEastAsia" w:eastAsiaTheme="minorEastAsia" w:hAnsiTheme="minorEastAsia" w:cs="Times New Roman"/>
          <w:sz w:val="21"/>
          <w:szCs w:val="21"/>
        </w:rPr>
      </w:pPr>
    </w:p>
    <w:p w14:paraId="08C41B23" w14:textId="5591F50B" w:rsidR="006464D3" w:rsidRDefault="006464D3" w:rsidP="006464D3">
      <w:pPr>
        <w:adjustRightInd/>
        <w:spacing w:line="324" w:lineRule="exact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r w:rsidR="009C211F">
        <w:rPr>
          <w:rFonts w:asciiTheme="minorEastAsia" w:eastAsiaTheme="minorEastAsia" w:hAnsiTheme="minorEastAsia" w:cs="Times New Roman" w:hint="eastAsia"/>
          <w:sz w:val="21"/>
          <w:szCs w:val="21"/>
        </w:rPr>
        <w:t>公募要領に記載された事項を全て承諾した上で「</w:t>
      </w:r>
      <w:r w:rsidR="000526FB">
        <w:rPr>
          <w:rFonts w:asciiTheme="minorEastAsia" w:eastAsiaTheme="minorEastAsia" w:hAnsiTheme="minorEastAsia" w:cs="Times New Roman" w:hint="eastAsia"/>
          <w:sz w:val="21"/>
          <w:szCs w:val="21"/>
        </w:rPr>
        <w:t>北部地域誘客促進</w:t>
      </w:r>
      <w:r w:rsidR="009C211F" w:rsidRPr="006464D3">
        <w:rPr>
          <w:rFonts w:asciiTheme="minorEastAsia" w:eastAsiaTheme="minorEastAsia" w:hAnsiTheme="minorEastAsia" w:cs="Times New Roman" w:hint="eastAsia"/>
          <w:sz w:val="21"/>
          <w:szCs w:val="21"/>
        </w:rPr>
        <w:t>イベント開催</w:t>
      </w:r>
      <w:r w:rsidR="009C211F">
        <w:rPr>
          <w:rFonts w:asciiTheme="minorEastAsia" w:eastAsiaTheme="minorEastAsia" w:hAnsiTheme="minorEastAsia" w:cs="Times New Roman" w:hint="eastAsia"/>
          <w:sz w:val="21"/>
          <w:szCs w:val="21"/>
        </w:rPr>
        <w:t>補助金」に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次の関係書類を添えて</w:t>
      </w:r>
      <w:r w:rsidR="009C211F">
        <w:rPr>
          <w:rFonts w:asciiTheme="minorEastAsia" w:eastAsiaTheme="minorEastAsia" w:hAnsiTheme="minorEastAsia" w:cs="Times New Roman" w:hint="eastAsia"/>
          <w:sz w:val="21"/>
          <w:szCs w:val="21"/>
        </w:rPr>
        <w:t>応募いた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します。</w:t>
      </w:r>
    </w:p>
    <w:p w14:paraId="4FCC9C97" w14:textId="77777777" w:rsidR="006464D3" w:rsidRPr="000526FB" w:rsidRDefault="006464D3" w:rsidP="006464D3">
      <w:pPr>
        <w:adjustRightInd/>
        <w:spacing w:line="324" w:lineRule="exact"/>
        <w:rPr>
          <w:rFonts w:asciiTheme="minorEastAsia" w:eastAsiaTheme="minorEastAsia" w:hAnsiTheme="minorEastAsia" w:cs="Times New Roman"/>
          <w:sz w:val="21"/>
          <w:szCs w:val="21"/>
        </w:rPr>
      </w:pPr>
    </w:p>
    <w:p w14:paraId="72AD2371" w14:textId="77777777" w:rsidR="009C211F" w:rsidRDefault="009C211F" w:rsidP="006464D3">
      <w:pPr>
        <w:adjustRightInd/>
        <w:spacing w:line="324" w:lineRule="exact"/>
        <w:rPr>
          <w:rFonts w:asciiTheme="minorEastAsia" w:eastAsiaTheme="minorEastAsia" w:hAnsiTheme="minorEastAsia" w:cs="Times New Roman"/>
          <w:sz w:val="21"/>
          <w:szCs w:val="21"/>
        </w:rPr>
      </w:pPr>
    </w:p>
    <w:p w14:paraId="77A025DE" w14:textId="77777777" w:rsidR="006464D3" w:rsidRDefault="006464D3" w:rsidP="006464D3">
      <w:pPr>
        <w:adjustRightInd/>
        <w:spacing w:line="324" w:lineRule="exact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関係書類</w:t>
      </w:r>
    </w:p>
    <w:p w14:paraId="55D9ADC2" w14:textId="305F53BF" w:rsidR="006464D3" w:rsidRDefault="006464D3" w:rsidP="006464D3">
      <w:pPr>
        <w:adjustRightInd/>
        <w:spacing w:line="324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１　</w:t>
      </w:r>
      <w:r w:rsidR="00D23620">
        <w:rPr>
          <w:rFonts w:asciiTheme="minorEastAsia" w:eastAsiaTheme="minorEastAsia" w:hAnsiTheme="minorEastAsia" w:cs="Times New Roman" w:hint="eastAsia"/>
          <w:sz w:val="21"/>
          <w:szCs w:val="21"/>
        </w:rPr>
        <w:t>北部地域</w:t>
      </w:r>
      <w:r w:rsidRPr="006464D3">
        <w:rPr>
          <w:rFonts w:asciiTheme="minorEastAsia" w:eastAsiaTheme="minorEastAsia" w:hAnsiTheme="minorEastAsia" w:cs="Times New Roman" w:hint="eastAsia"/>
          <w:sz w:val="21"/>
          <w:szCs w:val="21"/>
        </w:rPr>
        <w:t>誘客</w:t>
      </w:r>
      <w:r w:rsidR="00D23620">
        <w:rPr>
          <w:rFonts w:asciiTheme="minorEastAsia" w:eastAsiaTheme="minorEastAsia" w:hAnsiTheme="minorEastAsia" w:cs="Times New Roman" w:hint="eastAsia"/>
          <w:sz w:val="21"/>
          <w:szCs w:val="21"/>
        </w:rPr>
        <w:t>促進</w:t>
      </w:r>
      <w:r w:rsidRPr="006464D3">
        <w:rPr>
          <w:rFonts w:asciiTheme="minorEastAsia" w:eastAsiaTheme="minorEastAsia" w:hAnsiTheme="minorEastAsia" w:cs="Times New Roman" w:hint="eastAsia"/>
          <w:sz w:val="21"/>
          <w:szCs w:val="21"/>
        </w:rPr>
        <w:t>イベント開催事業</w:t>
      </w:r>
      <w:r w:rsidRPr="009D0ACF">
        <w:rPr>
          <w:rFonts w:asciiTheme="minorEastAsia" w:eastAsiaTheme="minorEastAsia" w:hAnsiTheme="minorEastAsia" w:hint="eastAsia"/>
          <w:sz w:val="21"/>
          <w:szCs w:val="21"/>
        </w:rPr>
        <w:t>計画書</w:t>
      </w:r>
      <w:r w:rsidR="00021C36">
        <w:rPr>
          <w:rFonts w:asciiTheme="minorEastAsia" w:eastAsiaTheme="minorEastAsia" w:hAnsiTheme="minorEastAsia" w:hint="eastAsia"/>
          <w:sz w:val="21"/>
          <w:szCs w:val="21"/>
        </w:rPr>
        <w:t>（様式第２号）</w:t>
      </w:r>
    </w:p>
    <w:p w14:paraId="1AEBCBE9" w14:textId="2FAA6063" w:rsidR="006464D3" w:rsidRDefault="006464D3" w:rsidP="006464D3">
      <w:pPr>
        <w:adjustRightInd/>
        <w:spacing w:line="324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２　</w:t>
      </w:r>
      <w:r w:rsidR="00D23620">
        <w:rPr>
          <w:rFonts w:asciiTheme="minorEastAsia" w:eastAsiaTheme="minorEastAsia" w:hAnsiTheme="minorEastAsia" w:cs="Times New Roman" w:hint="eastAsia"/>
          <w:sz w:val="21"/>
          <w:szCs w:val="21"/>
        </w:rPr>
        <w:t>北部地域</w:t>
      </w:r>
      <w:r w:rsidR="00D23620" w:rsidRPr="006464D3">
        <w:rPr>
          <w:rFonts w:asciiTheme="minorEastAsia" w:eastAsiaTheme="minorEastAsia" w:hAnsiTheme="minorEastAsia" w:cs="Times New Roman" w:hint="eastAsia"/>
          <w:sz w:val="21"/>
          <w:szCs w:val="21"/>
        </w:rPr>
        <w:t>誘客</w:t>
      </w:r>
      <w:r w:rsidR="00D23620">
        <w:rPr>
          <w:rFonts w:asciiTheme="minorEastAsia" w:eastAsiaTheme="minorEastAsia" w:hAnsiTheme="minorEastAsia" w:cs="Times New Roman" w:hint="eastAsia"/>
          <w:sz w:val="21"/>
          <w:szCs w:val="21"/>
        </w:rPr>
        <w:t>促進</w:t>
      </w:r>
      <w:r w:rsidR="00D23620" w:rsidRPr="006464D3">
        <w:rPr>
          <w:rFonts w:asciiTheme="minorEastAsia" w:eastAsiaTheme="minorEastAsia" w:hAnsiTheme="minorEastAsia" w:cs="Times New Roman" w:hint="eastAsia"/>
          <w:sz w:val="21"/>
          <w:szCs w:val="21"/>
        </w:rPr>
        <w:t>イベント開催事業</w:t>
      </w:r>
      <w:r w:rsidR="00D23620">
        <w:rPr>
          <w:rFonts w:asciiTheme="minorEastAsia" w:eastAsiaTheme="minorEastAsia" w:hAnsiTheme="minorEastAsia" w:hint="eastAsia"/>
          <w:sz w:val="21"/>
          <w:szCs w:val="21"/>
        </w:rPr>
        <w:t>収支予算書</w:t>
      </w:r>
      <w:r w:rsidR="00021C36">
        <w:rPr>
          <w:rFonts w:asciiTheme="minorEastAsia" w:eastAsiaTheme="minorEastAsia" w:hAnsiTheme="minorEastAsia" w:hint="eastAsia"/>
          <w:sz w:val="21"/>
          <w:szCs w:val="21"/>
        </w:rPr>
        <w:t>（様式第３号）</w:t>
      </w:r>
    </w:p>
    <w:p w14:paraId="51A0309B" w14:textId="0F2B0E40" w:rsidR="000526FB" w:rsidRDefault="000526FB" w:rsidP="006464D3">
      <w:pPr>
        <w:adjustRightInd/>
        <w:spacing w:line="324" w:lineRule="exact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　役員名簿</w:t>
      </w:r>
    </w:p>
    <w:p w14:paraId="62FA7AB7" w14:textId="643E88B2" w:rsidR="006464D3" w:rsidRDefault="006464D3" w:rsidP="006464D3">
      <w:pPr>
        <w:adjustRightInd/>
        <w:spacing w:line="324" w:lineRule="exact"/>
        <w:rPr>
          <w:rFonts w:asciiTheme="minorEastAsia" w:eastAsiaTheme="minorEastAsia" w:hAnsiTheme="minorEastAsia"/>
          <w:sz w:val="21"/>
          <w:szCs w:val="21"/>
        </w:rPr>
      </w:pPr>
    </w:p>
    <w:p w14:paraId="05804D44" w14:textId="17F894E9" w:rsidR="000526FB" w:rsidRPr="009E0C1B" w:rsidRDefault="006464D3" w:rsidP="000526FB">
      <w:pPr>
        <w:rPr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br w:type="page"/>
      </w:r>
      <w:r w:rsidR="007D24EE">
        <w:rPr>
          <w:rFonts w:asciiTheme="minorEastAsia" w:eastAsiaTheme="minorEastAsia" w:hAnsiTheme="minorEastAsia" w:hint="eastAsia"/>
          <w:sz w:val="21"/>
          <w:szCs w:val="21"/>
        </w:rPr>
        <w:lastRenderedPageBreak/>
        <w:t>（</w:t>
      </w:r>
      <w:r w:rsidR="007D24EE">
        <w:rPr>
          <w:rFonts w:hint="eastAsia"/>
          <w:color w:val="000000" w:themeColor="text1"/>
          <w:sz w:val="21"/>
          <w:szCs w:val="21"/>
        </w:rPr>
        <w:t>別記</w:t>
      </w:r>
      <w:r w:rsidR="000526FB" w:rsidRPr="009E0C1B">
        <w:rPr>
          <w:rFonts w:hint="eastAsia"/>
          <w:color w:val="000000" w:themeColor="text1"/>
          <w:sz w:val="21"/>
          <w:szCs w:val="21"/>
        </w:rPr>
        <w:t>様式第２号）</w:t>
      </w:r>
    </w:p>
    <w:p w14:paraId="2620D337" w14:textId="4B5C13ED" w:rsidR="000526FB" w:rsidRPr="009E0C1B" w:rsidRDefault="000526FB" w:rsidP="000526FB">
      <w:pPr>
        <w:jc w:val="center"/>
        <w:rPr>
          <w:color w:val="000000" w:themeColor="text1"/>
          <w:sz w:val="21"/>
          <w:szCs w:val="21"/>
          <w:lang w:eastAsia="zh-TW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北部地域誘客促進イベント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開催</w:t>
      </w:r>
      <w:r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CBD49" wp14:editId="3FE66785">
                <wp:simplePos x="0" y="0"/>
                <wp:positionH relativeFrom="column">
                  <wp:posOffset>5290820</wp:posOffset>
                </wp:positionH>
                <wp:positionV relativeFrom="paragraph">
                  <wp:posOffset>2433320</wp:posOffset>
                </wp:positionV>
                <wp:extent cx="1295400" cy="457200"/>
                <wp:effectExtent l="0" t="0" r="19050" b="19050"/>
                <wp:wrapNone/>
                <wp:docPr id="162977978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572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02A741" id="楕円 1" o:spid="_x0000_s1026" style="position:absolute;left:0;text-align:left;margin-left:416.6pt;margin-top:191.6pt;width:10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" filled="f" strokecolor="windowText" strokeweight="1pt"/>
            </w:pict>
          </mc:Fallback>
        </mc:AlternateContent>
      </w:r>
      <w:r w:rsidRPr="009E0C1B">
        <w:rPr>
          <w:rFonts w:hint="eastAsia"/>
          <w:color w:val="000000" w:themeColor="text1"/>
          <w:sz w:val="21"/>
          <w:szCs w:val="21"/>
          <w:lang w:eastAsia="zh-TW"/>
        </w:rPr>
        <w:t>事業計画書</w:t>
      </w:r>
    </w:p>
    <w:tbl>
      <w:tblPr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6535"/>
      </w:tblGrid>
      <w:tr w:rsidR="000526FB" w:rsidRPr="009E0C1B" w14:paraId="7FE1D287" w14:textId="77777777" w:rsidTr="00090004">
        <w:trPr>
          <w:trHeight w:val="5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B095" w14:textId="77777777" w:rsidR="000526FB" w:rsidRPr="009E0C1B" w:rsidRDefault="000526FB" w:rsidP="0009000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E0C1B">
              <w:rPr>
                <w:rFonts w:hint="eastAsia"/>
                <w:color w:val="000000" w:themeColor="text1"/>
                <w:sz w:val="21"/>
                <w:szCs w:val="21"/>
              </w:rPr>
              <w:t>事業の名称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2889" w14:textId="77777777" w:rsidR="000526FB" w:rsidRPr="009E0C1B" w:rsidRDefault="000526FB" w:rsidP="00090004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0526FB" w:rsidRPr="009E0C1B" w14:paraId="37E1ECF0" w14:textId="77777777" w:rsidTr="00090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1985" w:type="dxa"/>
            <w:vAlign w:val="center"/>
          </w:tcPr>
          <w:p w14:paraId="15567F2E" w14:textId="77777777" w:rsidR="000526FB" w:rsidRPr="009E0C1B" w:rsidRDefault="000526FB" w:rsidP="0009000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E0C1B">
              <w:rPr>
                <w:rFonts w:hint="eastAsia"/>
                <w:color w:val="000000" w:themeColor="text1"/>
                <w:sz w:val="21"/>
                <w:szCs w:val="21"/>
              </w:rPr>
              <w:t>事業の目的</w:t>
            </w:r>
          </w:p>
        </w:tc>
        <w:tc>
          <w:tcPr>
            <w:tcW w:w="6535" w:type="dxa"/>
          </w:tcPr>
          <w:p w14:paraId="3259BE2F" w14:textId="77777777" w:rsidR="000526FB" w:rsidRPr="009E0C1B" w:rsidRDefault="000526FB" w:rsidP="00090004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0526FB" w:rsidRPr="009E0C1B" w14:paraId="5D0817A5" w14:textId="77777777" w:rsidTr="00090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9"/>
        </w:trPr>
        <w:tc>
          <w:tcPr>
            <w:tcW w:w="1985" w:type="dxa"/>
            <w:vAlign w:val="center"/>
          </w:tcPr>
          <w:p w14:paraId="714B812F" w14:textId="77777777" w:rsidR="000526FB" w:rsidRPr="009E0C1B" w:rsidRDefault="000526FB" w:rsidP="0009000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E0C1B">
              <w:rPr>
                <w:rFonts w:hint="eastAsia"/>
                <w:color w:val="000000" w:themeColor="text1"/>
                <w:sz w:val="21"/>
                <w:szCs w:val="21"/>
              </w:rPr>
              <w:t>実施主体</w:t>
            </w:r>
          </w:p>
        </w:tc>
        <w:tc>
          <w:tcPr>
            <w:tcW w:w="6535" w:type="dxa"/>
          </w:tcPr>
          <w:p w14:paraId="78A7EBA5" w14:textId="77777777" w:rsidR="000526FB" w:rsidRPr="009E0C1B" w:rsidRDefault="000526FB" w:rsidP="00090004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0526FB" w:rsidRPr="009E0C1B" w14:paraId="03EA35BB" w14:textId="77777777" w:rsidTr="00090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A7FF4C7" w14:textId="77777777" w:rsidR="000526FB" w:rsidRPr="009E0C1B" w:rsidRDefault="000526FB" w:rsidP="0009000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E0C1B">
              <w:rPr>
                <w:rFonts w:hint="eastAsia"/>
                <w:color w:val="000000" w:themeColor="text1"/>
                <w:sz w:val="21"/>
                <w:szCs w:val="21"/>
              </w:rPr>
              <w:t>実施時期</w:t>
            </w:r>
          </w:p>
          <w:p w14:paraId="39DE35FC" w14:textId="77777777" w:rsidR="000526FB" w:rsidRPr="009E0C1B" w:rsidRDefault="000526FB" w:rsidP="0009000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E0C1B">
              <w:rPr>
                <w:rFonts w:hint="eastAsia"/>
                <w:color w:val="000000" w:themeColor="text1"/>
                <w:sz w:val="21"/>
                <w:szCs w:val="21"/>
              </w:rPr>
              <w:t>（開催日等）</w:t>
            </w:r>
          </w:p>
        </w:tc>
        <w:tc>
          <w:tcPr>
            <w:tcW w:w="6535" w:type="dxa"/>
            <w:tcBorders>
              <w:bottom w:val="single" w:sz="4" w:space="0" w:color="auto"/>
            </w:tcBorders>
          </w:tcPr>
          <w:p w14:paraId="1CC9C729" w14:textId="77777777" w:rsidR="000526FB" w:rsidRPr="009E0C1B" w:rsidRDefault="000526FB" w:rsidP="00090004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0526FB" w:rsidRPr="009E0C1B" w14:paraId="62888008" w14:textId="77777777" w:rsidTr="00090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B1C0580" w14:textId="77777777" w:rsidR="000526FB" w:rsidRPr="009E0C1B" w:rsidRDefault="000526FB" w:rsidP="0009000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E0C1B">
              <w:rPr>
                <w:rFonts w:hint="eastAsia"/>
                <w:color w:val="000000" w:themeColor="text1"/>
                <w:sz w:val="21"/>
                <w:szCs w:val="21"/>
              </w:rPr>
              <w:t>実施場所</w:t>
            </w:r>
          </w:p>
          <w:p w14:paraId="0D0BCCAE" w14:textId="77777777" w:rsidR="000526FB" w:rsidRPr="009E0C1B" w:rsidRDefault="000526FB" w:rsidP="0009000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E0C1B">
              <w:rPr>
                <w:rFonts w:hint="eastAsia"/>
                <w:color w:val="000000" w:themeColor="text1"/>
                <w:sz w:val="21"/>
                <w:szCs w:val="21"/>
              </w:rPr>
              <w:t>（実施地域）</w:t>
            </w:r>
          </w:p>
        </w:tc>
        <w:tc>
          <w:tcPr>
            <w:tcW w:w="6535" w:type="dxa"/>
            <w:tcBorders>
              <w:bottom w:val="single" w:sz="4" w:space="0" w:color="auto"/>
            </w:tcBorders>
            <w:vAlign w:val="center"/>
          </w:tcPr>
          <w:p w14:paraId="18B7E623" w14:textId="77777777" w:rsidR="000526FB" w:rsidRPr="009E0C1B" w:rsidRDefault="000526FB" w:rsidP="00090004">
            <w:pPr>
              <w:rPr>
                <w:color w:val="000000" w:themeColor="text1"/>
                <w:sz w:val="21"/>
                <w:szCs w:val="21"/>
              </w:rPr>
            </w:pPr>
          </w:p>
          <w:p w14:paraId="620485A9" w14:textId="77777777" w:rsidR="000526FB" w:rsidRPr="009E0C1B" w:rsidRDefault="000526FB" w:rsidP="00090004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0526FB" w:rsidRPr="009E0C1B" w14:paraId="2121B28A" w14:textId="77777777" w:rsidTr="00090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1985" w:type="dxa"/>
            <w:vMerge w:val="restart"/>
            <w:vAlign w:val="center"/>
          </w:tcPr>
          <w:p w14:paraId="29A4925E" w14:textId="77777777" w:rsidR="000526FB" w:rsidRDefault="000526FB" w:rsidP="00090004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事業区分</w:t>
            </w:r>
          </w:p>
          <w:p w14:paraId="298FE35C" w14:textId="77777777" w:rsidR="000526FB" w:rsidRPr="00E43D04" w:rsidRDefault="000526FB" w:rsidP="00090004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(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２を選択の場合は、拡充にあたる部分について具体的に記載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6535" w:type="dxa"/>
            <w:tcBorders>
              <w:bottom w:val="single" w:sz="4" w:space="0" w:color="auto"/>
            </w:tcBorders>
            <w:vAlign w:val="center"/>
          </w:tcPr>
          <w:p w14:paraId="101217A4" w14:textId="77777777" w:rsidR="000526FB" w:rsidRPr="009E0C1B" w:rsidRDefault="000526FB" w:rsidP="00090004">
            <w:pPr>
              <w:ind w:firstLineChars="100" w:firstLine="222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新規イベントの開催　　　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２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.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既存イベントの拡充</w:t>
            </w:r>
          </w:p>
        </w:tc>
      </w:tr>
      <w:tr w:rsidR="000526FB" w:rsidRPr="009E0C1B" w14:paraId="518F427B" w14:textId="77777777" w:rsidTr="00090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7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24CB284F" w14:textId="77777777" w:rsidR="000526FB" w:rsidRDefault="000526FB" w:rsidP="00090004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535" w:type="dxa"/>
            <w:tcBorders>
              <w:bottom w:val="single" w:sz="4" w:space="0" w:color="auto"/>
            </w:tcBorders>
          </w:tcPr>
          <w:p w14:paraId="20D61FD0" w14:textId="77777777" w:rsidR="000526FB" w:rsidRPr="009E0C1B" w:rsidRDefault="000526FB" w:rsidP="00090004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0526FB" w:rsidRPr="009E0C1B" w14:paraId="7A2DCE88" w14:textId="77777777" w:rsidTr="00090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FF6534E" w14:textId="77777777" w:rsidR="000526FB" w:rsidRPr="009E0C1B" w:rsidRDefault="000526FB" w:rsidP="0009000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E0C1B">
              <w:rPr>
                <w:rFonts w:hint="eastAsia"/>
                <w:color w:val="000000" w:themeColor="text1"/>
                <w:sz w:val="21"/>
                <w:szCs w:val="21"/>
              </w:rPr>
              <w:t>実施内容</w:t>
            </w:r>
          </w:p>
          <w:p w14:paraId="5AE25DBE" w14:textId="3A1C34E3" w:rsidR="000526FB" w:rsidRPr="009E0C1B" w:rsidRDefault="000526FB" w:rsidP="000526FB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9E0C1B">
              <w:rPr>
                <w:rFonts w:hint="eastAsia"/>
                <w:color w:val="000000" w:themeColor="text1"/>
                <w:sz w:val="21"/>
                <w:szCs w:val="21"/>
              </w:rPr>
              <w:t>実施方法</w:t>
            </w:r>
          </w:p>
        </w:tc>
        <w:tc>
          <w:tcPr>
            <w:tcW w:w="6535" w:type="dxa"/>
            <w:tcBorders>
              <w:bottom w:val="single" w:sz="4" w:space="0" w:color="auto"/>
            </w:tcBorders>
          </w:tcPr>
          <w:p w14:paraId="7A1B41F0" w14:textId="77777777" w:rsidR="000526FB" w:rsidRDefault="000526FB" w:rsidP="00090004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※詳細に記載ください。</w:t>
            </w:r>
          </w:p>
          <w:p w14:paraId="39332561" w14:textId="7B68F9DB" w:rsidR="000526FB" w:rsidRPr="009E0C1B" w:rsidRDefault="000526FB" w:rsidP="00090004">
            <w:pPr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※別紙にて実施内容を提出いただいても構いません。</w:t>
            </w:r>
          </w:p>
        </w:tc>
      </w:tr>
      <w:tr w:rsidR="000526FB" w:rsidRPr="009E0C1B" w14:paraId="52143DB8" w14:textId="77777777" w:rsidTr="00090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2"/>
        </w:trPr>
        <w:tc>
          <w:tcPr>
            <w:tcW w:w="1985" w:type="dxa"/>
            <w:vAlign w:val="center"/>
          </w:tcPr>
          <w:p w14:paraId="4A591E82" w14:textId="77777777" w:rsidR="000526FB" w:rsidRPr="009E0C1B" w:rsidRDefault="000526FB" w:rsidP="0009000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E0C1B">
              <w:rPr>
                <w:rFonts w:hint="eastAsia"/>
                <w:color w:val="000000" w:themeColor="text1"/>
                <w:sz w:val="21"/>
                <w:szCs w:val="21"/>
              </w:rPr>
              <w:t>情報発信</w:t>
            </w:r>
          </w:p>
          <w:p w14:paraId="57F438AB" w14:textId="77777777" w:rsidR="000526FB" w:rsidRPr="009E0C1B" w:rsidRDefault="000526FB" w:rsidP="0009000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E0C1B">
              <w:rPr>
                <w:rFonts w:hint="eastAsia"/>
                <w:color w:val="000000" w:themeColor="text1"/>
                <w:sz w:val="21"/>
                <w:szCs w:val="21"/>
              </w:rPr>
              <w:t>方法</w:t>
            </w:r>
          </w:p>
        </w:tc>
        <w:tc>
          <w:tcPr>
            <w:tcW w:w="6535" w:type="dxa"/>
          </w:tcPr>
          <w:p w14:paraId="4F2ED0FC" w14:textId="77777777" w:rsidR="000526FB" w:rsidRPr="009E0C1B" w:rsidRDefault="000526FB" w:rsidP="00090004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0526FB" w:rsidRPr="009E0C1B" w14:paraId="0F9CC2D1" w14:textId="77777777" w:rsidTr="00090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1985" w:type="dxa"/>
            <w:vAlign w:val="center"/>
          </w:tcPr>
          <w:p w14:paraId="6D90A471" w14:textId="20C81ED0" w:rsidR="000526FB" w:rsidRPr="009E0C1B" w:rsidRDefault="000526FB" w:rsidP="00090004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観光入込客数およびその根拠</w:t>
            </w:r>
          </w:p>
        </w:tc>
        <w:tc>
          <w:tcPr>
            <w:tcW w:w="6535" w:type="dxa"/>
          </w:tcPr>
          <w:p w14:paraId="610172C4" w14:textId="77777777" w:rsidR="000526FB" w:rsidRPr="009E0C1B" w:rsidRDefault="000526FB" w:rsidP="00090004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0526FB" w:rsidRPr="009E0C1B" w14:paraId="0B3905F5" w14:textId="77777777" w:rsidTr="00090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3"/>
        </w:trPr>
        <w:tc>
          <w:tcPr>
            <w:tcW w:w="1985" w:type="dxa"/>
          </w:tcPr>
          <w:p w14:paraId="46CE309F" w14:textId="77777777" w:rsidR="000526FB" w:rsidRPr="009E0C1B" w:rsidRDefault="000526FB" w:rsidP="0009000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9E0C1B">
              <w:rPr>
                <w:rFonts w:hint="eastAsia"/>
                <w:color w:val="000000" w:themeColor="text1"/>
                <w:sz w:val="21"/>
                <w:szCs w:val="21"/>
              </w:rPr>
              <w:t>備考</w:t>
            </w:r>
          </w:p>
        </w:tc>
        <w:tc>
          <w:tcPr>
            <w:tcW w:w="6535" w:type="dxa"/>
          </w:tcPr>
          <w:p w14:paraId="6F2C229E" w14:textId="77777777" w:rsidR="000526FB" w:rsidRPr="009E0C1B" w:rsidRDefault="000526FB" w:rsidP="00090004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25A6338A" w14:textId="77777777" w:rsidR="000526FB" w:rsidRPr="009E0C1B" w:rsidRDefault="000526FB" w:rsidP="000526FB">
      <w:pPr>
        <w:rPr>
          <w:color w:val="000000" w:themeColor="text1"/>
          <w:sz w:val="21"/>
          <w:szCs w:val="21"/>
        </w:rPr>
      </w:pPr>
      <w:r w:rsidRPr="009E0C1B">
        <w:rPr>
          <w:rFonts w:hint="eastAsia"/>
          <w:color w:val="000000" w:themeColor="text1"/>
          <w:sz w:val="21"/>
          <w:szCs w:val="21"/>
        </w:rPr>
        <w:t>（注）・事業別に別葉とすること。</w:t>
      </w:r>
    </w:p>
    <w:p w14:paraId="7413FD10" w14:textId="77777777" w:rsidR="000526FB" w:rsidRDefault="000526FB" w:rsidP="000526FB">
      <w:pPr>
        <w:adjustRightInd/>
        <w:spacing w:line="324" w:lineRule="exact"/>
        <w:rPr>
          <w:rFonts w:asciiTheme="minorEastAsia" w:eastAsiaTheme="minorEastAsia" w:hAnsiTheme="minorEastAsia"/>
          <w:sz w:val="21"/>
          <w:szCs w:val="21"/>
        </w:rPr>
      </w:pPr>
    </w:p>
    <w:p w14:paraId="5CA5680D" w14:textId="77777777" w:rsidR="000526FB" w:rsidRDefault="000526FB" w:rsidP="000526FB">
      <w:pPr>
        <w:adjustRightInd/>
        <w:spacing w:line="324" w:lineRule="exact"/>
        <w:rPr>
          <w:rFonts w:asciiTheme="minorEastAsia" w:eastAsiaTheme="minorEastAsia" w:hAnsiTheme="minorEastAsia"/>
          <w:sz w:val="21"/>
          <w:szCs w:val="21"/>
        </w:rPr>
      </w:pPr>
    </w:p>
    <w:p w14:paraId="167C7DF6" w14:textId="77777777" w:rsidR="000526FB" w:rsidRDefault="000526FB" w:rsidP="000526FB">
      <w:pPr>
        <w:adjustRightInd/>
        <w:spacing w:line="324" w:lineRule="exact"/>
        <w:rPr>
          <w:rFonts w:asciiTheme="minorEastAsia" w:eastAsiaTheme="minorEastAsia" w:hAnsiTheme="minorEastAsia"/>
          <w:sz w:val="21"/>
          <w:szCs w:val="21"/>
        </w:rPr>
      </w:pPr>
    </w:p>
    <w:p w14:paraId="2A92C546" w14:textId="77777777" w:rsidR="000526FB" w:rsidRDefault="000526FB" w:rsidP="000526FB">
      <w:pPr>
        <w:adjustRightInd/>
        <w:spacing w:line="324" w:lineRule="exact"/>
        <w:rPr>
          <w:rFonts w:asciiTheme="minorEastAsia" w:eastAsiaTheme="minorEastAsia" w:hAnsiTheme="minorEastAsia"/>
          <w:sz w:val="21"/>
          <w:szCs w:val="21"/>
        </w:rPr>
      </w:pPr>
    </w:p>
    <w:p w14:paraId="27F68C9E" w14:textId="77777777" w:rsidR="000526FB" w:rsidRDefault="000526FB" w:rsidP="000526FB">
      <w:pPr>
        <w:adjustRightInd/>
        <w:spacing w:line="324" w:lineRule="exact"/>
        <w:rPr>
          <w:rFonts w:asciiTheme="minorEastAsia" w:eastAsiaTheme="minorEastAsia" w:hAnsiTheme="minorEastAsia"/>
          <w:sz w:val="21"/>
          <w:szCs w:val="21"/>
        </w:rPr>
      </w:pPr>
    </w:p>
    <w:p w14:paraId="3BBF9F11" w14:textId="77777777" w:rsidR="000526FB" w:rsidRDefault="000526FB" w:rsidP="000526FB">
      <w:pPr>
        <w:adjustRightInd/>
        <w:spacing w:line="324" w:lineRule="exact"/>
        <w:rPr>
          <w:rFonts w:asciiTheme="minorEastAsia" w:eastAsiaTheme="minorEastAsia" w:hAnsiTheme="minorEastAsia"/>
          <w:sz w:val="21"/>
          <w:szCs w:val="21"/>
        </w:rPr>
      </w:pPr>
    </w:p>
    <w:p w14:paraId="3C66A734" w14:textId="77777777" w:rsidR="000526FB" w:rsidRDefault="000526FB" w:rsidP="000526FB">
      <w:pPr>
        <w:adjustRightInd/>
        <w:spacing w:line="324" w:lineRule="exact"/>
        <w:rPr>
          <w:rFonts w:asciiTheme="minorEastAsia" w:eastAsiaTheme="minorEastAsia" w:hAnsiTheme="minorEastAsia" w:hint="eastAsia"/>
          <w:sz w:val="21"/>
          <w:szCs w:val="21"/>
        </w:rPr>
      </w:pPr>
    </w:p>
    <w:p w14:paraId="3DE0370A" w14:textId="77777777" w:rsidR="000526FB" w:rsidRDefault="000526FB" w:rsidP="000526FB">
      <w:pPr>
        <w:adjustRightInd/>
        <w:spacing w:line="324" w:lineRule="exact"/>
        <w:rPr>
          <w:rFonts w:asciiTheme="minorEastAsia" w:eastAsiaTheme="minorEastAsia" w:hAnsiTheme="minorEastAsia"/>
          <w:sz w:val="21"/>
          <w:szCs w:val="21"/>
        </w:rPr>
      </w:pPr>
    </w:p>
    <w:p w14:paraId="5DAC4795" w14:textId="1F8F27C1" w:rsidR="000526FB" w:rsidRPr="009D0ACF" w:rsidRDefault="007D24EE" w:rsidP="000526FB">
      <w:pPr>
        <w:adjustRightInd/>
        <w:spacing w:line="324" w:lineRule="exact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（別記</w:t>
      </w:r>
      <w:r w:rsidR="000526FB">
        <w:rPr>
          <w:rFonts w:asciiTheme="minorEastAsia" w:eastAsiaTheme="minorEastAsia" w:hAnsiTheme="minorEastAsia" w:hint="eastAsia"/>
          <w:sz w:val="21"/>
          <w:szCs w:val="21"/>
        </w:rPr>
        <w:t>様式第３</w:t>
      </w:r>
      <w:r w:rsidR="000526FB" w:rsidRPr="009D0ACF">
        <w:rPr>
          <w:rFonts w:asciiTheme="minorEastAsia" w:eastAsiaTheme="minorEastAsia" w:hAnsiTheme="minorEastAsia" w:hint="eastAsia"/>
          <w:sz w:val="21"/>
          <w:szCs w:val="21"/>
        </w:rPr>
        <w:t>号）</w:t>
      </w:r>
    </w:p>
    <w:p w14:paraId="35430DE0" w14:textId="77777777" w:rsidR="000526FB" w:rsidRPr="009D0ACF" w:rsidRDefault="000526FB" w:rsidP="000526FB">
      <w:pPr>
        <w:adjustRightInd/>
        <w:spacing w:line="324" w:lineRule="exact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</w:p>
    <w:p w14:paraId="68780FAE" w14:textId="77777777" w:rsidR="000526FB" w:rsidRPr="009D0ACF" w:rsidRDefault="000526FB" w:rsidP="000526FB">
      <w:pPr>
        <w:adjustRightInd/>
        <w:spacing w:line="324" w:lineRule="exact"/>
        <w:ind w:leftChars="394" w:left="993" w:rightChars="280" w:right="706"/>
        <w:jc w:val="center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北部地域誘客促進イベント開催</w:t>
      </w:r>
      <w:r>
        <w:rPr>
          <w:rFonts w:asciiTheme="minorEastAsia" w:eastAsiaTheme="minorEastAsia" w:hAnsiTheme="minorEastAsia" w:hint="eastAsia"/>
          <w:spacing w:val="2"/>
          <w:sz w:val="21"/>
          <w:szCs w:val="21"/>
        </w:rPr>
        <w:t>事業</w:t>
      </w:r>
      <w:r w:rsidRPr="009D0ACF">
        <w:rPr>
          <w:rFonts w:asciiTheme="minorEastAsia" w:eastAsiaTheme="minorEastAsia" w:hAnsiTheme="minorEastAsia" w:hint="eastAsia"/>
          <w:sz w:val="21"/>
          <w:szCs w:val="21"/>
        </w:rPr>
        <w:t>収支予算書</w:t>
      </w:r>
    </w:p>
    <w:p w14:paraId="60FE8716" w14:textId="77777777" w:rsidR="000526FB" w:rsidRPr="009D0ACF" w:rsidRDefault="000526FB" w:rsidP="000526FB">
      <w:pPr>
        <w:adjustRightInd/>
        <w:spacing w:line="324" w:lineRule="exact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</w:p>
    <w:p w14:paraId="1F914105" w14:textId="77777777" w:rsidR="000526FB" w:rsidRPr="009D0ACF" w:rsidRDefault="000526FB" w:rsidP="000526FB">
      <w:pPr>
        <w:adjustRightInd/>
        <w:spacing w:line="324" w:lineRule="exact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  <w:r w:rsidRPr="009D0ACF">
        <w:rPr>
          <w:rFonts w:asciiTheme="minorEastAsia" w:eastAsiaTheme="minorEastAsia" w:hAnsiTheme="minorEastAsia" w:cs="Times New Roman"/>
          <w:sz w:val="21"/>
          <w:szCs w:val="21"/>
        </w:rPr>
        <w:t xml:space="preserve">  </w:t>
      </w:r>
      <w:r w:rsidRPr="009D0ACF">
        <w:rPr>
          <w:rFonts w:asciiTheme="minorEastAsia" w:eastAsiaTheme="minorEastAsia" w:hAnsiTheme="minorEastAsia" w:hint="eastAsia"/>
          <w:sz w:val="21"/>
          <w:szCs w:val="21"/>
        </w:rPr>
        <w:t>（収入）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（単位：円）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6"/>
        <w:gridCol w:w="3261"/>
        <w:gridCol w:w="3131"/>
      </w:tblGrid>
      <w:tr w:rsidR="000526FB" w:rsidRPr="009D0ACF" w14:paraId="6558974B" w14:textId="77777777" w:rsidTr="00090004">
        <w:trPr>
          <w:trHeight w:val="435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78111E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9D0ACF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区　分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357D7E" w14:textId="77777777" w:rsidR="000526FB" w:rsidRPr="009A54E6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0ACF">
              <w:rPr>
                <w:rFonts w:asciiTheme="minorEastAsia" w:eastAsiaTheme="minorEastAsia" w:hAnsiTheme="minorEastAsia" w:hint="eastAsia"/>
                <w:sz w:val="21"/>
                <w:szCs w:val="21"/>
              </w:rPr>
              <w:t>予算額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1C438E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9D0ACF"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考</w:t>
            </w:r>
          </w:p>
        </w:tc>
      </w:tr>
      <w:tr w:rsidR="000526FB" w:rsidRPr="009D0ACF" w14:paraId="0AB81F95" w14:textId="77777777" w:rsidTr="00090004"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09FE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  <w:p w14:paraId="2CD8FE69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  <w:p w14:paraId="1BA4D145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  <w:p w14:paraId="1CFD16B7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  <w:p w14:paraId="345D2B5F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9A86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  <w:p w14:paraId="7015FDAA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  <w:p w14:paraId="16B14DAF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  <w:p w14:paraId="2AFDEDD8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  <w:p w14:paraId="6A9A44F1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  <w:p w14:paraId="3B53CAB6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76F2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  <w:p w14:paraId="12A3D8B1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  <w:p w14:paraId="32BCA950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</w:tc>
      </w:tr>
      <w:tr w:rsidR="000526FB" w:rsidRPr="009D0ACF" w14:paraId="4FB925CF" w14:textId="77777777" w:rsidTr="00090004"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4F79" w14:textId="77777777" w:rsidR="000526FB" w:rsidRPr="009D0ACF" w:rsidRDefault="000526FB" w:rsidP="00090004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9D0ACF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C594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7277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</w:tc>
      </w:tr>
    </w:tbl>
    <w:p w14:paraId="0CEC433B" w14:textId="77777777" w:rsidR="000526FB" w:rsidRPr="009D0ACF" w:rsidRDefault="000526FB" w:rsidP="000526FB">
      <w:pPr>
        <w:adjustRightInd/>
        <w:spacing w:line="324" w:lineRule="exact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</w:p>
    <w:p w14:paraId="5EDBD76B" w14:textId="77777777" w:rsidR="000526FB" w:rsidRPr="009D0ACF" w:rsidRDefault="000526FB" w:rsidP="000526FB">
      <w:pPr>
        <w:adjustRightInd/>
        <w:spacing w:line="324" w:lineRule="exact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</w:p>
    <w:p w14:paraId="32E40B6C" w14:textId="77777777" w:rsidR="000526FB" w:rsidRPr="009D0ACF" w:rsidRDefault="000526FB" w:rsidP="000526FB">
      <w:pPr>
        <w:adjustRightInd/>
        <w:spacing w:line="324" w:lineRule="exact"/>
        <w:rPr>
          <w:rFonts w:asciiTheme="minorEastAsia" w:eastAsiaTheme="minorEastAsia" w:hAnsiTheme="minorEastAsia"/>
          <w:sz w:val="21"/>
          <w:szCs w:val="21"/>
        </w:rPr>
      </w:pPr>
      <w:r w:rsidRPr="009D0ACF">
        <w:rPr>
          <w:rFonts w:asciiTheme="minorEastAsia" w:eastAsiaTheme="minorEastAsia" w:hAnsiTheme="minorEastAsia" w:cs="Times New Roman"/>
          <w:sz w:val="21"/>
          <w:szCs w:val="21"/>
        </w:rPr>
        <w:t xml:space="preserve">  </w:t>
      </w:r>
      <w:r w:rsidRPr="009D0ACF">
        <w:rPr>
          <w:rFonts w:asciiTheme="minorEastAsia" w:eastAsiaTheme="minorEastAsia" w:hAnsiTheme="minorEastAsia" w:hint="eastAsia"/>
          <w:sz w:val="21"/>
          <w:szCs w:val="21"/>
        </w:rPr>
        <w:t>（支出）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（単位：円）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6"/>
        <w:gridCol w:w="3261"/>
        <w:gridCol w:w="3131"/>
      </w:tblGrid>
      <w:tr w:rsidR="000526FB" w:rsidRPr="009D0ACF" w14:paraId="46449ECF" w14:textId="77777777" w:rsidTr="00090004">
        <w:trPr>
          <w:trHeight w:val="435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7091F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9D0ACF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区　分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45D0C3" w14:textId="77777777" w:rsidR="000526FB" w:rsidRPr="009A54E6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0ACF">
              <w:rPr>
                <w:rFonts w:asciiTheme="minorEastAsia" w:eastAsiaTheme="minorEastAsia" w:hAnsiTheme="minorEastAsia" w:hint="eastAsia"/>
                <w:sz w:val="21"/>
                <w:szCs w:val="21"/>
              </w:rPr>
              <w:t>予算額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66B542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9D0ACF"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考</w:t>
            </w:r>
          </w:p>
        </w:tc>
      </w:tr>
      <w:tr w:rsidR="000526FB" w:rsidRPr="009D0ACF" w14:paraId="3551E0C9" w14:textId="77777777" w:rsidTr="00090004">
        <w:trPr>
          <w:trHeight w:val="1694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5286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  <w:p w14:paraId="35A3CB07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  <w:p w14:paraId="67B0980B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  <w:p w14:paraId="7CC5C94A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  <w:p w14:paraId="4AC82048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427E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  <w:p w14:paraId="4B82E1E5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  <w:p w14:paraId="7720ED6C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  <w:p w14:paraId="45414344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  <w:p w14:paraId="73BE6B6E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  <w:p w14:paraId="6B2C5218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5BBB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  <w:p w14:paraId="7209D5E5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  <w:p w14:paraId="7E5F9E89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</w:tc>
      </w:tr>
      <w:tr w:rsidR="000526FB" w:rsidRPr="009D0ACF" w14:paraId="274F053F" w14:textId="77777777" w:rsidTr="00090004">
        <w:trPr>
          <w:trHeight w:val="433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951F8" w14:textId="77777777" w:rsidR="000526FB" w:rsidRPr="009D0ACF" w:rsidRDefault="000526FB" w:rsidP="00090004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  <w:r w:rsidRPr="009D0ACF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A4D7E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BAFAA" w14:textId="77777777" w:rsidR="000526FB" w:rsidRPr="009D0ACF" w:rsidRDefault="000526FB" w:rsidP="0009000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Theme="minorEastAsia" w:eastAsiaTheme="minorEastAsia" w:hAnsiTheme="minorEastAsia" w:cs="Times New Roman"/>
                <w:spacing w:val="6"/>
                <w:sz w:val="21"/>
                <w:szCs w:val="21"/>
              </w:rPr>
            </w:pPr>
          </w:p>
        </w:tc>
      </w:tr>
    </w:tbl>
    <w:p w14:paraId="3E42ACDA" w14:textId="20B2243B" w:rsidR="006464D3" w:rsidRPr="00D35322" w:rsidRDefault="006464D3" w:rsidP="006464D3">
      <w:pPr>
        <w:adjustRightInd/>
        <w:spacing w:line="324" w:lineRule="exact"/>
        <w:rPr>
          <w:rFonts w:asciiTheme="minorEastAsia" w:eastAsiaTheme="minorEastAsia" w:hAnsiTheme="minorEastAsia" w:cs="Times New Roman"/>
          <w:sz w:val="21"/>
          <w:szCs w:val="21"/>
        </w:rPr>
      </w:pPr>
    </w:p>
    <w:sectPr w:rsidR="006464D3" w:rsidRPr="00D35322" w:rsidSect="004207B5">
      <w:type w:val="continuous"/>
      <w:pgSz w:w="11906" w:h="16838" w:code="9"/>
      <w:pgMar w:top="1418" w:right="1134" w:bottom="1134" w:left="1418" w:header="720" w:footer="720" w:gutter="0"/>
      <w:pgNumType w:start="1"/>
      <w:cols w:space="720"/>
      <w:noEndnote/>
      <w:docGrid w:type="linesAndChars" w:linePitch="37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855C3" w14:textId="77777777" w:rsidR="00525305" w:rsidRDefault="00525305">
      <w:r>
        <w:separator/>
      </w:r>
    </w:p>
  </w:endnote>
  <w:endnote w:type="continuationSeparator" w:id="0">
    <w:p w14:paraId="707306A2" w14:textId="77777777" w:rsidR="00525305" w:rsidRDefault="0052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0FA92" w14:textId="77777777" w:rsidR="00525305" w:rsidRDefault="0052530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3CF02E6" w14:textId="77777777" w:rsidR="00525305" w:rsidRDefault="00525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118"/>
    <w:multiLevelType w:val="hybridMultilevel"/>
    <w:tmpl w:val="59B8729E"/>
    <w:lvl w:ilvl="0" w:tplc="E7E871B2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40A1897"/>
    <w:multiLevelType w:val="hybridMultilevel"/>
    <w:tmpl w:val="F52C5402"/>
    <w:lvl w:ilvl="0" w:tplc="87ECDB76">
      <w:start w:val="1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470072"/>
    <w:multiLevelType w:val="hybridMultilevel"/>
    <w:tmpl w:val="D958B6C8"/>
    <w:lvl w:ilvl="0" w:tplc="4A54EDF0">
      <w:start w:val="1"/>
      <w:numFmt w:val="decimalFullWidth"/>
      <w:lvlText w:val="第%1条"/>
      <w:lvlJc w:val="left"/>
      <w:pPr>
        <w:ind w:left="890" w:hanging="8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FA5482"/>
    <w:multiLevelType w:val="hybridMultilevel"/>
    <w:tmpl w:val="8110AA2E"/>
    <w:lvl w:ilvl="0" w:tplc="D4C62D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F32CD"/>
    <w:multiLevelType w:val="hybridMultilevel"/>
    <w:tmpl w:val="25A44A02"/>
    <w:lvl w:ilvl="0" w:tplc="19B236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B6093"/>
    <w:multiLevelType w:val="hybridMultilevel"/>
    <w:tmpl w:val="21A08200"/>
    <w:lvl w:ilvl="0" w:tplc="30300A72">
      <w:start w:val="1"/>
      <w:numFmt w:val="decimalFullWidth"/>
      <w:lvlText w:val="（%1）"/>
      <w:lvlJc w:val="left"/>
      <w:pPr>
        <w:ind w:left="972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6" w15:restartNumberingAfterBreak="0">
    <w:nsid w:val="20FB011A"/>
    <w:multiLevelType w:val="hybridMultilevel"/>
    <w:tmpl w:val="5A5AB8D0"/>
    <w:lvl w:ilvl="0" w:tplc="445E5C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13733B"/>
    <w:multiLevelType w:val="hybridMultilevel"/>
    <w:tmpl w:val="5E8EF192"/>
    <w:lvl w:ilvl="0" w:tplc="AEEE895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8" w15:restartNumberingAfterBreak="0">
    <w:nsid w:val="3A3B213C"/>
    <w:multiLevelType w:val="hybridMultilevel"/>
    <w:tmpl w:val="AA1A5B5E"/>
    <w:lvl w:ilvl="0" w:tplc="46E87EB0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E9C70DA"/>
    <w:multiLevelType w:val="hybridMultilevel"/>
    <w:tmpl w:val="04D25CA6"/>
    <w:lvl w:ilvl="0" w:tplc="2D38405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A87268"/>
    <w:multiLevelType w:val="hybridMultilevel"/>
    <w:tmpl w:val="5F4EA910"/>
    <w:lvl w:ilvl="0" w:tplc="D32CD43A">
      <w:start w:val="1"/>
      <w:numFmt w:val="decimalFullWidth"/>
      <w:lvlText w:val="（%1）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C4E05F6"/>
    <w:multiLevelType w:val="hybridMultilevel"/>
    <w:tmpl w:val="93A6BAFE"/>
    <w:lvl w:ilvl="0" w:tplc="E5569368">
      <w:start w:val="1"/>
      <w:numFmt w:val="decimalFullWidth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 w16cid:durableId="1494294518">
    <w:abstractNumId w:val="1"/>
  </w:num>
  <w:num w:numId="2" w16cid:durableId="545147408">
    <w:abstractNumId w:val="5"/>
  </w:num>
  <w:num w:numId="3" w16cid:durableId="483738854">
    <w:abstractNumId w:val="0"/>
  </w:num>
  <w:num w:numId="4" w16cid:durableId="1290237119">
    <w:abstractNumId w:val="11"/>
  </w:num>
  <w:num w:numId="5" w16cid:durableId="1322660882">
    <w:abstractNumId w:val="10"/>
  </w:num>
  <w:num w:numId="6" w16cid:durableId="1634368400">
    <w:abstractNumId w:val="8"/>
  </w:num>
  <w:num w:numId="7" w16cid:durableId="1135097179">
    <w:abstractNumId w:val="4"/>
  </w:num>
  <w:num w:numId="8" w16cid:durableId="237440938">
    <w:abstractNumId w:val="3"/>
  </w:num>
  <w:num w:numId="9" w16cid:durableId="713694020">
    <w:abstractNumId w:val="6"/>
  </w:num>
  <w:num w:numId="10" w16cid:durableId="1524704580">
    <w:abstractNumId w:val="9"/>
  </w:num>
  <w:num w:numId="11" w16cid:durableId="1893301615">
    <w:abstractNumId w:val="7"/>
  </w:num>
  <w:num w:numId="12" w16cid:durableId="838081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C00"/>
    <w:rsid w:val="00003EF5"/>
    <w:rsid w:val="00016564"/>
    <w:rsid w:val="00021C36"/>
    <w:rsid w:val="00025007"/>
    <w:rsid w:val="00037EF1"/>
    <w:rsid w:val="00041476"/>
    <w:rsid w:val="000444F9"/>
    <w:rsid w:val="00044AF4"/>
    <w:rsid w:val="000460E2"/>
    <w:rsid w:val="000521BB"/>
    <w:rsid w:val="000526FB"/>
    <w:rsid w:val="00057F1A"/>
    <w:rsid w:val="000618C7"/>
    <w:rsid w:val="0006270A"/>
    <w:rsid w:val="000645D4"/>
    <w:rsid w:val="000743D1"/>
    <w:rsid w:val="000832E2"/>
    <w:rsid w:val="00084354"/>
    <w:rsid w:val="00086CB5"/>
    <w:rsid w:val="00087ECC"/>
    <w:rsid w:val="000A2D50"/>
    <w:rsid w:val="000A49D8"/>
    <w:rsid w:val="000A6493"/>
    <w:rsid w:val="000B633A"/>
    <w:rsid w:val="000C03DD"/>
    <w:rsid w:val="000F37BD"/>
    <w:rsid w:val="001018D2"/>
    <w:rsid w:val="00143841"/>
    <w:rsid w:val="00144D88"/>
    <w:rsid w:val="00160D14"/>
    <w:rsid w:val="00170C00"/>
    <w:rsid w:val="00186A0B"/>
    <w:rsid w:val="00187B04"/>
    <w:rsid w:val="001A4214"/>
    <w:rsid w:val="001A782E"/>
    <w:rsid w:val="001D3A30"/>
    <w:rsid w:val="00203D3D"/>
    <w:rsid w:val="0020691D"/>
    <w:rsid w:val="00225E52"/>
    <w:rsid w:val="00227D04"/>
    <w:rsid w:val="00233EA3"/>
    <w:rsid w:val="002426F4"/>
    <w:rsid w:val="00243346"/>
    <w:rsid w:val="00246769"/>
    <w:rsid w:val="00251ECC"/>
    <w:rsid w:val="0026176D"/>
    <w:rsid w:val="00272B3C"/>
    <w:rsid w:val="002B7D44"/>
    <w:rsid w:val="002C3281"/>
    <w:rsid w:val="002F5ECC"/>
    <w:rsid w:val="00301BDE"/>
    <w:rsid w:val="00316BCB"/>
    <w:rsid w:val="00326018"/>
    <w:rsid w:val="00331B83"/>
    <w:rsid w:val="00332D91"/>
    <w:rsid w:val="00342FB1"/>
    <w:rsid w:val="003461BD"/>
    <w:rsid w:val="00360416"/>
    <w:rsid w:val="0037176C"/>
    <w:rsid w:val="00373401"/>
    <w:rsid w:val="00377C4C"/>
    <w:rsid w:val="00387831"/>
    <w:rsid w:val="003E670D"/>
    <w:rsid w:val="003E6747"/>
    <w:rsid w:val="003F04A7"/>
    <w:rsid w:val="0040783C"/>
    <w:rsid w:val="004100A5"/>
    <w:rsid w:val="00413188"/>
    <w:rsid w:val="004207B5"/>
    <w:rsid w:val="00431C8E"/>
    <w:rsid w:val="004336B8"/>
    <w:rsid w:val="00434583"/>
    <w:rsid w:val="004A44BC"/>
    <w:rsid w:val="004D3E65"/>
    <w:rsid w:val="004D3F85"/>
    <w:rsid w:val="004D4434"/>
    <w:rsid w:val="004F583D"/>
    <w:rsid w:val="004F7CFB"/>
    <w:rsid w:val="00505F25"/>
    <w:rsid w:val="00513754"/>
    <w:rsid w:val="005204D3"/>
    <w:rsid w:val="005204D5"/>
    <w:rsid w:val="00522148"/>
    <w:rsid w:val="00525305"/>
    <w:rsid w:val="00533CD4"/>
    <w:rsid w:val="00537577"/>
    <w:rsid w:val="00553455"/>
    <w:rsid w:val="005540ED"/>
    <w:rsid w:val="005561DD"/>
    <w:rsid w:val="0055790F"/>
    <w:rsid w:val="00590BC8"/>
    <w:rsid w:val="0059494F"/>
    <w:rsid w:val="005952EF"/>
    <w:rsid w:val="00595E54"/>
    <w:rsid w:val="005979A4"/>
    <w:rsid w:val="005A1D6D"/>
    <w:rsid w:val="005A2B3F"/>
    <w:rsid w:val="005A362B"/>
    <w:rsid w:val="005A5A17"/>
    <w:rsid w:val="005B5A8C"/>
    <w:rsid w:val="005C3788"/>
    <w:rsid w:val="005C6DA0"/>
    <w:rsid w:val="005D0031"/>
    <w:rsid w:val="00604A56"/>
    <w:rsid w:val="00617A46"/>
    <w:rsid w:val="00622D22"/>
    <w:rsid w:val="0062346A"/>
    <w:rsid w:val="006347F1"/>
    <w:rsid w:val="006418F7"/>
    <w:rsid w:val="006464D3"/>
    <w:rsid w:val="00662C88"/>
    <w:rsid w:val="00677A58"/>
    <w:rsid w:val="00677FA0"/>
    <w:rsid w:val="00692274"/>
    <w:rsid w:val="006A28D0"/>
    <w:rsid w:val="006C16AD"/>
    <w:rsid w:val="006D2E1D"/>
    <w:rsid w:val="006D4949"/>
    <w:rsid w:val="006E14B7"/>
    <w:rsid w:val="006F4A6F"/>
    <w:rsid w:val="0071407F"/>
    <w:rsid w:val="00720863"/>
    <w:rsid w:val="00721E03"/>
    <w:rsid w:val="00725729"/>
    <w:rsid w:val="007263CF"/>
    <w:rsid w:val="0072788C"/>
    <w:rsid w:val="007503C2"/>
    <w:rsid w:val="007659B5"/>
    <w:rsid w:val="0078298D"/>
    <w:rsid w:val="0079775F"/>
    <w:rsid w:val="007D24EE"/>
    <w:rsid w:val="007E383A"/>
    <w:rsid w:val="007E4A06"/>
    <w:rsid w:val="007F1659"/>
    <w:rsid w:val="008014AE"/>
    <w:rsid w:val="00805F09"/>
    <w:rsid w:val="008067D0"/>
    <w:rsid w:val="00843CD0"/>
    <w:rsid w:val="0084481A"/>
    <w:rsid w:val="0084632F"/>
    <w:rsid w:val="00851170"/>
    <w:rsid w:val="00860002"/>
    <w:rsid w:val="008769C4"/>
    <w:rsid w:val="008943E9"/>
    <w:rsid w:val="008B2EE6"/>
    <w:rsid w:val="008B4661"/>
    <w:rsid w:val="008B5FE9"/>
    <w:rsid w:val="008B7D12"/>
    <w:rsid w:val="008D0ADC"/>
    <w:rsid w:val="008D28EA"/>
    <w:rsid w:val="008D36A5"/>
    <w:rsid w:val="008D4B8D"/>
    <w:rsid w:val="008D5A10"/>
    <w:rsid w:val="008D7FAB"/>
    <w:rsid w:val="008E0AA9"/>
    <w:rsid w:val="008E706B"/>
    <w:rsid w:val="00906045"/>
    <w:rsid w:val="00907D9F"/>
    <w:rsid w:val="009110BD"/>
    <w:rsid w:val="009142D9"/>
    <w:rsid w:val="00920EE4"/>
    <w:rsid w:val="00925E48"/>
    <w:rsid w:val="00931FC2"/>
    <w:rsid w:val="009470BE"/>
    <w:rsid w:val="00947723"/>
    <w:rsid w:val="0095142A"/>
    <w:rsid w:val="009631F5"/>
    <w:rsid w:val="009843D0"/>
    <w:rsid w:val="00984B4C"/>
    <w:rsid w:val="009A1EAC"/>
    <w:rsid w:val="009A2EAD"/>
    <w:rsid w:val="009A32EC"/>
    <w:rsid w:val="009A3B87"/>
    <w:rsid w:val="009A54E6"/>
    <w:rsid w:val="009A7CC1"/>
    <w:rsid w:val="009B0A98"/>
    <w:rsid w:val="009B6400"/>
    <w:rsid w:val="009C211F"/>
    <w:rsid w:val="009C2285"/>
    <w:rsid w:val="009D0ACF"/>
    <w:rsid w:val="009D4B85"/>
    <w:rsid w:val="009E0C1B"/>
    <w:rsid w:val="009E38B3"/>
    <w:rsid w:val="00A01BF7"/>
    <w:rsid w:val="00A031D4"/>
    <w:rsid w:val="00A0616B"/>
    <w:rsid w:val="00A42A2F"/>
    <w:rsid w:val="00A43754"/>
    <w:rsid w:val="00A476F5"/>
    <w:rsid w:val="00A71A14"/>
    <w:rsid w:val="00A87357"/>
    <w:rsid w:val="00A903FB"/>
    <w:rsid w:val="00A92DDC"/>
    <w:rsid w:val="00A95CA2"/>
    <w:rsid w:val="00AB13EA"/>
    <w:rsid w:val="00AC5280"/>
    <w:rsid w:val="00AD2D07"/>
    <w:rsid w:val="00B07B33"/>
    <w:rsid w:val="00B2494B"/>
    <w:rsid w:val="00B25AAE"/>
    <w:rsid w:val="00B26877"/>
    <w:rsid w:val="00B368A3"/>
    <w:rsid w:val="00B50F9C"/>
    <w:rsid w:val="00B5746F"/>
    <w:rsid w:val="00B62228"/>
    <w:rsid w:val="00B66E36"/>
    <w:rsid w:val="00B67625"/>
    <w:rsid w:val="00B72ACD"/>
    <w:rsid w:val="00B83795"/>
    <w:rsid w:val="00B8451C"/>
    <w:rsid w:val="00B94C04"/>
    <w:rsid w:val="00BA6D2B"/>
    <w:rsid w:val="00BA7E70"/>
    <w:rsid w:val="00BB779F"/>
    <w:rsid w:val="00BC1288"/>
    <w:rsid w:val="00BC2AE7"/>
    <w:rsid w:val="00BD06AC"/>
    <w:rsid w:val="00BF7899"/>
    <w:rsid w:val="00C0685C"/>
    <w:rsid w:val="00C12B70"/>
    <w:rsid w:val="00C1315C"/>
    <w:rsid w:val="00C160EE"/>
    <w:rsid w:val="00C23821"/>
    <w:rsid w:val="00C36438"/>
    <w:rsid w:val="00C42020"/>
    <w:rsid w:val="00C468D6"/>
    <w:rsid w:val="00C57A3E"/>
    <w:rsid w:val="00C63922"/>
    <w:rsid w:val="00C85CE2"/>
    <w:rsid w:val="00C94667"/>
    <w:rsid w:val="00CC330C"/>
    <w:rsid w:val="00CD4B49"/>
    <w:rsid w:val="00CF25C1"/>
    <w:rsid w:val="00D04484"/>
    <w:rsid w:val="00D22EB7"/>
    <w:rsid w:val="00D23620"/>
    <w:rsid w:val="00D35322"/>
    <w:rsid w:val="00D42A9B"/>
    <w:rsid w:val="00D54C9E"/>
    <w:rsid w:val="00D73D36"/>
    <w:rsid w:val="00D813EC"/>
    <w:rsid w:val="00D843FF"/>
    <w:rsid w:val="00D93064"/>
    <w:rsid w:val="00DB12A2"/>
    <w:rsid w:val="00DB160A"/>
    <w:rsid w:val="00DC7BF3"/>
    <w:rsid w:val="00DD15CE"/>
    <w:rsid w:val="00DE4728"/>
    <w:rsid w:val="00DF4683"/>
    <w:rsid w:val="00E14476"/>
    <w:rsid w:val="00E165F1"/>
    <w:rsid w:val="00E31FEC"/>
    <w:rsid w:val="00E43D04"/>
    <w:rsid w:val="00E47833"/>
    <w:rsid w:val="00E511CE"/>
    <w:rsid w:val="00E52F06"/>
    <w:rsid w:val="00E53161"/>
    <w:rsid w:val="00E654D2"/>
    <w:rsid w:val="00E66CE9"/>
    <w:rsid w:val="00E70A5B"/>
    <w:rsid w:val="00E77879"/>
    <w:rsid w:val="00E9545E"/>
    <w:rsid w:val="00E9613C"/>
    <w:rsid w:val="00EA1708"/>
    <w:rsid w:val="00EC4FED"/>
    <w:rsid w:val="00EC52DC"/>
    <w:rsid w:val="00EE45CE"/>
    <w:rsid w:val="00EE53C7"/>
    <w:rsid w:val="00EF3916"/>
    <w:rsid w:val="00F01B36"/>
    <w:rsid w:val="00F042F3"/>
    <w:rsid w:val="00F06B40"/>
    <w:rsid w:val="00F11C80"/>
    <w:rsid w:val="00F15656"/>
    <w:rsid w:val="00F17C33"/>
    <w:rsid w:val="00F22D66"/>
    <w:rsid w:val="00F238A5"/>
    <w:rsid w:val="00F3044C"/>
    <w:rsid w:val="00F347D9"/>
    <w:rsid w:val="00F41F51"/>
    <w:rsid w:val="00F523B9"/>
    <w:rsid w:val="00F60FE1"/>
    <w:rsid w:val="00F66D50"/>
    <w:rsid w:val="00F76721"/>
    <w:rsid w:val="00F76B14"/>
    <w:rsid w:val="00F840DB"/>
    <w:rsid w:val="00F8543F"/>
    <w:rsid w:val="00F90D71"/>
    <w:rsid w:val="00FA38CB"/>
    <w:rsid w:val="00FD37AC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87CC3B7"/>
  <w14:defaultImageDpi w14:val="0"/>
  <w15:docId w15:val="{9F89FE0E-3CB0-4BD5-9318-8C9827C5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81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4481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3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D3A30"/>
    <w:rPr>
      <w:rFonts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D3A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D3A30"/>
    <w:rPr>
      <w:rFonts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E9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D0AC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D0AC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D0ACF"/>
    <w:rPr>
      <w:rFonts w:cs="ＭＳ 明朝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0AC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D0ACF"/>
    <w:rPr>
      <w:rFonts w:cs="ＭＳ 明朝"/>
      <w:b/>
      <w:bCs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9A54E6"/>
    <w:pPr>
      <w:ind w:leftChars="400" w:left="840"/>
    </w:pPr>
  </w:style>
  <w:style w:type="paragraph" w:styleId="af0">
    <w:name w:val="Note Heading"/>
    <w:basedOn w:val="a"/>
    <w:next w:val="a"/>
    <w:link w:val="af1"/>
    <w:unhideWhenUsed/>
    <w:rsid w:val="00947723"/>
    <w:pPr>
      <w:jc w:val="center"/>
    </w:pPr>
    <w:rPr>
      <w:rFonts w:asciiTheme="minorEastAsia" w:eastAsiaTheme="minorEastAsia" w:hAnsiTheme="minorEastAsia" w:cs="Times New Roman"/>
      <w:spacing w:val="6"/>
      <w:sz w:val="21"/>
      <w:szCs w:val="21"/>
    </w:rPr>
  </w:style>
  <w:style w:type="character" w:customStyle="1" w:styleId="af1">
    <w:name w:val="記 (文字)"/>
    <w:basedOn w:val="a0"/>
    <w:link w:val="af0"/>
    <w:uiPriority w:val="99"/>
    <w:rsid w:val="00947723"/>
    <w:rPr>
      <w:rFonts w:asciiTheme="minorEastAsia" w:eastAsiaTheme="minorEastAsia" w:hAnsiTheme="minorEastAsia"/>
      <w:spacing w:val="6"/>
      <w:kern w:val="0"/>
    </w:rPr>
  </w:style>
  <w:style w:type="paragraph" w:styleId="af2">
    <w:name w:val="Closing"/>
    <w:basedOn w:val="a"/>
    <w:link w:val="af3"/>
    <w:uiPriority w:val="99"/>
    <w:unhideWhenUsed/>
    <w:rsid w:val="00947723"/>
    <w:pPr>
      <w:jc w:val="right"/>
    </w:pPr>
    <w:rPr>
      <w:rFonts w:asciiTheme="minorEastAsia" w:eastAsiaTheme="minorEastAsia" w:hAnsiTheme="minorEastAsia" w:cs="Times New Roman"/>
      <w:spacing w:val="6"/>
      <w:sz w:val="21"/>
      <w:szCs w:val="21"/>
    </w:rPr>
  </w:style>
  <w:style w:type="character" w:customStyle="1" w:styleId="af3">
    <w:name w:val="結語 (文字)"/>
    <w:basedOn w:val="a0"/>
    <w:link w:val="af2"/>
    <w:uiPriority w:val="99"/>
    <w:rsid w:val="00947723"/>
    <w:rPr>
      <w:rFonts w:asciiTheme="minorEastAsia" w:eastAsiaTheme="minorEastAsia" w:hAnsiTheme="minorEastAsia"/>
      <w:spacing w:val="6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5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B7620-12E4-4C07-BE8F-B5377835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463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</dc:creator>
  <cp:lastModifiedBy>BVB2021-2</cp:lastModifiedBy>
  <cp:revision>29</cp:revision>
  <cp:lastPrinted>2024-05-01T01:18:00Z</cp:lastPrinted>
  <dcterms:created xsi:type="dcterms:W3CDTF">2023-04-09T02:25:00Z</dcterms:created>
  <dcterms:modified xsi:type="dcterms:W3CDTF">2024-05-01T02:00:00Z</dcterms:modified>
</cp:coreProperties>
</file>